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321B" w14:textId="77777777" w:rsidR="00336313" w:rsidRDefault="00336313" w:rsidP="00336313">
      <w:pPr>
        <w:rPr>
          <w:lang w:val="en-US"/>
        </w:rPr>
      </w:pPr>
      <w:r w:rsidRPr="00D25F4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21E4AE5C" wp14:editId="5D01D271">
            <wp:simplePos x="0" y="0"/>
            <wp:positionH relativeFrom="margin">
              <wp:posOffset>3829050</wp:posOffset>
            </wp:positionH>
            <wp:positionV relativeFrom="paragraph">
              <wp:posOffset>0</wp:posOffset>
            </wp:positionV>
            <wp:extent cx="1971675" cy="813435"/>
            <wp:effectExtent l="0" t="0" r="9525" b="5715"/>
            <wp:wrapTight wrapText="bothSides">
              <wp:wrapPolygon edited="0">
                <wp:start x="0" y="0"/>
                <wp:lineTo x="0" y="21246"/>
                <wp:lineTo x="19409" y="21246"/>
                <wp:lineTo x="20035" y="16693"/>
                <wp:lineTo x="21496" y="15176"/>
                <wp:lineTo x="21496" y="12141"/>
                <wp:lineTo x="14191" y="8600"/>
                <wp:lineTo x="14191" y="0"/>
                <wp:lineTo x="0" y="0"/>
              </wp:wrapPolygon>
            </wp:wrapTight>
            <wp:docPr id="185390197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9F31CC8" wp14:editId="6EA3F56D">
            <wp:extent cx="1887220" cy="936919"/>
            <wp:effectExtent l="0" t="0" r="0" b="0"/>
            <wp:docPr id="1436274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74466" name="Picture 1436274466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089" cy="95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DF9A" w14:textId="77777777" w:rsidR="00336313" w:rsidRDefault="00336313" w:rsidP="003363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172EE9C" w14:textId="2E1C87AA" w:rsidR="00336313" w:rsidRPr="00476A9A" w:rsidRDefault="00336313" w:rsidP="00BF3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LASĪTĀJU </w:t>
      </w:r>
      <w:r w:rsidR="00681522">
        <w:rPr>
          <w:rFonts w:ascii="Times New Roman" w:hAnsi="Times New Roman" w:cs="Times New Roman"/>
          <w:b/>
          <w:bCs/>
          <w:sz w:val="24"/>
          <w:szCs w:val="24"/>
          <w:lang w:val="lv-LV"/>
        </w:rPr>
        <w:t>RADOŠO DARBU</w:t>
      </w:r>
      <w:r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KONKUR</w:t>
      </w:r>
      <w:r w:rsidR="00CF1DF9">
        <w:rPr>
          <w:rFonts w:ascii="Times New Roman" w:hAnsi="Times New Roman" w:cs="Times New Roman"/>
          <w:b/>
          <w:bCs/>
          <w:sz w:val="24"/>
          <w:szCs w:val="24"/>
          <w:lang w:val="lv-LV"/>
        </w:rPr>
        <w:t>SA</w:t>
      </w:r>
      <w:r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F1DF9">
        <w:rPr>
          <w:rFonts w:ascii="Times New Roman" w:hAnsi="Times New Roman" w:cs="Times New Roman"/>
          <w:b/>
          <w:bCs/>
          <w:sz w:val="24"/>
          <w:szCs w:val="24"/>
          <w:lang w:val="lv-LV"/>
        </w:rPr>
        <w:t>“KRĀSAINO DZEJOĻU PASAULĒ”</w:t>
      </w:r>
    </w:p>
    <w:p w14:paraId="1138C472" w14:textId="77777777" w:rsidR="00336313" w:rsidRPr="00476A9A" w:rsidRDefault="00336313" w:rsidP="00476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NOLIKUMS</w:t>
      </w:r>
    </w:p>
    <w:p w14:paraId="68A744B1" w14:textId="77777777" w:rsidR="00476A9A" w:rsidRPr="00476A9A" w:rsidRDefault="00476A9A" w:rsidP="00476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9D500DC" w14:textId="77777777" w:rsidR="00336313" w:rsidRPr="00476A9A" w:rsidRDefault="00336313" w:rsidP="002760C6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</w:rPr>
        <w:t>KONKURSA MĒRĶI:</w:t>
      </w:r>
    </w:p>
    <w:p w14:paraId="0B8EE1A6" w14:textId="77777777" w:rsidR="00336313" w:rsidRPr="00476A9A" w:rsidRDefault="00336313" w:rsidP="002760C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76A9A">
        <w:rPr>
          <w:rFonts w:ascii="Times New Roman" w:hAnsi="Times New Roman" w:cs="Times New Roman"/>
          <w:sz w:val="24"/>
          <w:szCs w:val="24"/>
          <w:lang w:val="es-ES_tradnl"/>
        </w:rPr>
        <w:t xml:space="preserve">veicināt bērnu interesi par grāmatu lasīšanu; </w:t>
      </w:r>
    </w:p>
    <w:p w14:paraId="03735C19" w14:textId="77777777" w:rsidR="00336313" w:rsidRPr="00476A9A" w:rsidRDefault="00336313" w:rsidP="002760C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attīstīt bērnu radošo potenciālu; </w:t>
      </w:r>
    </w:p>
    <w:p w14:paraId="40DC42F1" w14:textId="18BA3552" w:rsidR="00D01DF2" w:rsidRPr="00476A9A" w:rsidRDefault="00336313" w:rsidP="00D01DF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attīstīt daiļlasīšanas un aktiermākslas iemaņas.</w:t>
      </w:r>
    </w:p>
    <w:p w14:paraId="7CE8D34F" w14:textId="77777777" w:rsidR="00D01DF2" w:rsidRPr="00476A9A" w:rsidRDefault="00D01DF2" w:rsidP="00D01DF2">
      <w:pPr>
        <w:pStyle w:val="NoSpacing"/>
        <w:ind w:left="454"/>
        <w:rPr>
          <w:rFonts w:ascii="Times New Roman" w:hAnsi="Times New Roman" w:cs="Times New Roman"/>
          <w:sz w:val="24"/>
          <w:szCs w:val="24"/>
          <w:lang w:val="lv-LV"/>
        </w:rPr>
      </w:pPr>
    </w:p>
    <w:p w14:paraId="65655E1F" w14:textId="5B6AB9E1" w:rsidR="00336313" w:rsidRPr="00476A9A" w:rsidRDefault="00336313" w:rsidP="00D01D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ORGANIZATORS</w:t>
      </w:r>
      <w:r w:rsidR="00D01DF2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6874E88" w14:textId="40D235E7" w:rsidR="00D01DF2" w:rsidRPr="00476A9A" w:rsidRDefault="00336313" w:rsidP="00D01D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Konkursa organizators ir </w:t>
      </w:r>
      <w:r w:rsidR="00D01DF2" w:rsidRPr="00476A9A">
        <w:rPr>
          <w:rFonts w:ascii="Times New Roman" w:hAnsi="Times New Roman" w:cs="Times New Roman"/>
          <w:sz w:val="24"/>
          <w:szCs w:val="24"/>
          <w:lang w:val="en-US"/>
        </w:rPr>
        <w:t>Daugavpils valstspilsētas pašvaldības iestādes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DF2" w:rsidRPr="00476A9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 Kultūras pils</w:t>
      </w:r>
      <w:r w:rsidR="00D01DF2" w:rsidRPr="00476A9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 Nacionālo kultūru centr</w:t>
      </w:r>
      <w:r w:rsidR="00314CF3" w:rsidRPr="00476A9A">
        <w:rPr>
          <w:rFonts w:ascii="Times New Roman" w:hAnsi="Times New Roman" w:cs="Times New Roman"/>
          <w:sz w:val="24"/>
          <w:szCs w:val="24"/>
          <w:lang w:val="en-US"/>
        </w:rPr>
        <w:t>a Jaunbūves kultūrtelpa.</w:t>
      </w:r>
    </w:p>
    <w:p w14:paraId="04409341" w14:textId="77777777" w:rsidR="00D01DF2" w:rsidRPr="00476A9A" w:rsidRDefault="00D01DF2" w:rsidP="00D01D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B21509" w14:textId="2869DA36" w:rsidR="00336313" w:rsidRPr="00476A9A" w:rsidRDefault="00336313" w:rsidP="00D01DF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DALĪBNIEKI</w:t>
      </w:r>
      <w:r w:rsidR="00D01DF2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4DDC32D" w14:textId="49003711" w:rsidR="00336313" w:rsidRPr="00681522" w:rsidRDefault="00681522" w:rsidP="00D01DF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522">
        <w:rPr>
          <w:rFonts w:ascii="Times New Roman" w:hAnsi="Times New Roman" w:cs="Times New Roman"/>
          <w:sz w:val="24"/>
          <w:szCs w:val="24"/>
          <w:lang w:val="en-US"/>
        </w:rPr>
        <w:t>Radošo darb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36313" w:rsidRPr="00681522">
        <w:rPr>
          <w:rFonts w:ascii="Times New Roman" w:hAnsi="Times New Roman" w:cs="Times New Roman"/>
          <w:sz w:val="24"/>
          <w:szCs w:val="24"/>
          <w:lang w:val="en-US"/>
        </w:rPr>
        <w:t xml:space="preserve"> konkursā var piedalīties bērni vecumā no 4 līdz 9 gadiem</w:t>
      </w:r>
      <w:r w:rsidR="002760C6" w:rsidRPr="006815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956512" w14:textId="77777777" w:rsidR="00336313" w:rsidRPr="00476A9A" w:rsidRDefault="00336313" w:rsidP="0033631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76A9A">
        <w:rPr>
          <w:rFonts w:ascii="Times New Roman" w:hAnsi="Times New Roman" w:cs="Times New Roman"/>
          <w:sz w:val="24"/>
          <w:szCs w:val="24"/>
          <w:lang w:val="es-ES_tradnl"/>
        </w:rPr>
        <w:t xml:space="preserve">Konkurss notiek šādās vecuma grupās: </w:t>
      </w:r>
    </w:p>
    <w:p w14:paraId="00534793" w14:textId="77777777" w:rsidR="00336313" w:rsidRPr="00476A9A" w:rsidRDefault="00336313" w:rsidP="0033631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grupa: 4-5 gadi;</w:t>
      </w:r>
    </w:p>
    <w:p w14:paraId="15ED7253" w14:textId="77777777" w:rsidR="00336313" w:rsidRPr="00476A9A" w:rsidRDefault="00336313" w:rsidP="0033631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grupa: 6-7 gadi;</w:t>
      </w:r>
    </w:p>
    <w:p w14:paraId="51479C2A" w14:textId="77777777" w:rsidR="00336313" w:rsidRPr="00476A9A" w:rsidRDefault="00336313" w:rsidP="0033631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 xml:space="preserve">       3.   grupa: 8-9 gadi.</w:t>
      </w:r>
    </w:p>
    <w:p w14:paraId="433EE070" w14:textId="77777777" w:rsidR="00336313" w:rsidRPr="00476A9A" w:rsidRDefault="00336313" w:rsidP="0033631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350B4B" w14:textId="7FE50B8D" w:rsidR="00336313" w:rsidRPr="00476A9A" w:rsidRDefault="00336313" w:rsidP="003363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NORISES LAIKS</w:t>
      </w:r>
      <w:r w:rsidR="00D01DF2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3FF1796" w14:textId="6E779AE5" w:rsidR="00336313" w:rsidRPr="00681522" w:rsidRDefault="00477684" w:rsidP="0068152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681522">
        <w:rPr>
          <w:rFonts w:ascii="Times New Roman" w:hAnsi="Times New Roman" w:cs="Times New Roman"/>
          <w:sz w:val="24"/>
          <w:szCs w:val="24"/>
          <w:lang w:val="es-ES_tradnl"/>
        </w:rPr>
        <w:t>Video, pieteikuma anketas un likumiskā pārstāvja piekrišanas iesniegšanas termiņš: līdz 2026. gada 29. martam.</w:t>
      </w:r>
    </w:p>
    <w:p w14:paraId="05A9148C" w14:textId="77777777" w:rsidR="00476A9A" w:rsidRPr="00225BE9" w:rsidRDefault="00476A9A" w:rsidP="00476A9A">
      <w:pPr>
        <w:pStyle w:val="ListParagraph"/>
        <w:autoSpaceDE w:val="0"/>
        <w:autoSpaceDN w:val="0"/>
        <w:adjustRightInd w:val="0"/>
        <w:spacing w:line="24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25567F7" w14:textId="2A4980E9" w:rsidR="00336313" w:rsidRPr="00476A9A" w:rsidRDefault="00336313" w:rsidP="003363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NOTEKUMI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1821E16" w14:textId="42F0CE59" w:rsidR="00336313" w:rsidRPr="00A73136" w:rsidRDefault="00314CF3" w:rsidP="00336313">
      <w:pPr>
        <w:pStyle w:val="NoSpacing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Dalībniekiem jāiemācās no galvas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kāds </w:t>
      </w:r>
      <w:r w:rsidR="00BF3F72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bērnu rakstnieka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dzejolis</w:t>
      </w:r>
      <w:r w:rsidR="00A97E4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pēc paša izvēles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un </w:t>
      </w:r>
      <w:r w:rsidR="00A73136"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tas </w:t>
      </w:r>
      <w:r w:rsidRPr="00A7313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jānoskaita. </w:t>
      </w:r>
    </w:p>
    <w:p w14:paraId="17C9040B" w14:textId="14861686" w:rsidR="00336313" w:rsidRPr="00476A9A" w:rsidRDefault="009D2591" w:rsidP="00336313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Uzstāšanās video jānofilmē, nepārsniedzot 2 minūšu ilgumu. </w:t>
      </w:r>
    </w:p>
    <w:p w14:paraId="15ACE082" w14:textId="7EB227BB" w:rsidR="00336313" w:rsidRPr="00476A9A" w:rsidRDefault="009F0C08" w:rsidP="00336313">
      <w:pPr>
        <w:pStyle w:val="NoSpacing"/>
        <w:numPr>
          <w:ilvl w:val="1"/>
          <w:numId w:val="2"/>
        </w:numPr>
        <w:suppressAutoHyphens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Kopā ar darbu jāiesniedz arī dalībnieka anketa, kurā norādīts: dalībnieka vārds, uzvārds, vecums, dzejoļa </w:t>
      </w:r>
      <w:r w:rsidR="00BF3F72">
        <w:rPr>
          <w:rFonts w:ascii="Times New Roman" w:hAnsi="Times New Roman" w:cs="Times New Roman"/>
          <w:sz w:val="24"/>
          <w:szCs w:val="24"/>
          <w:lang w:val="lv-LV"/>
        </w:rPr>
        <w:t xml:space="preserve">autors un 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nosaukums, likumiskā pārstāvja (vecāk</w:t>
      </w:r>
      <w:r w:rsidR="009D2591" w:rsidRPr="00476A9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vai pedagoga) tālruņa numurs, e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noBreakHyphen/>
        <w:t>pasts, kā arī likumiskā pārstāvja piekrišana bērna dalībai konkursā.</w:t>
      </w:r>
      <w:r w:rsidR="00476A9A"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>(1.pielikums)</w:t>
      </w:r>
    </w:p>
    <w:p w14:paraId="242D8BC8" w14:textId="77777777" w:rsidR="00336313" w:rsidRPr="00476A9A" w:rsidRDefault="00336313" w:rsidP="00336313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0258461C" w14:textId="720C1D2D" w:rsidR="00336313" w:rsidRPr="00476A9A" w:rsidRDefault="00336313" w:rsidP="003363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DARBU IESNIEGŠANA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72C6710" w14:textId="4F82BA9C" w:rsidR="002760C6" w:rsidRPr="000B0A78" w:rsidRDefault="00E54FE7" w:rsidP="00476A9A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  <w:r w:rsidRPr="000B0A78">
        <w:rPr>
          <w:rFonts w:ascii="Times New Roman" w:hAnsi="Times New Roman" w:cs="Times New Roman"/>
          <w:sz w:val="24"/>
          <w:szCs w:val="24"/>
          <w:lang w:val="es-ES_tradnl"/>
        </w:rPr>
        <w:t>Dalībniekam u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 xml:space="preserve">zstāšanās video </w:t>
      </w:r>
      <w:r w:rsidRPr="000B0A78">
        <w:rPr>
          <w:rFonts w:ascii="Times New Roman" w:hAnsi="Times New Roman" w:cs="Times New Roman"/>
          <w:sz w:val="24"/>
          <w:szCs w:val="24"/>
          <w:lang w:val="es-ES_tradnl"/>
        </w:rPr>
        <w:t>jāiesniedz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 xml:space="preserve"> līdz 2026. gada 29. martam uz e</w:t>
      </w:r>
      <w:r w:rsidRPr="000B0A78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>past</w:t>
      </w:r>
      <w:r w:rsidR="000B0A78" w:rsidRPr="000B0A78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0B0A78">
        <w:rPr>
          <w:rFonts w:ascii="Times New Roman" w:hAnsi="Times New Roman" w:cs="Times New Roman"/>
          <w:sz w:val="24"/>
          <w:szCs w:val="24"/>
          <w:lang w:val="es-ES_tradnl"/>
        </w:rPr>
        <w:t xml:space="preserve"> adresi</w:t>
      </w:r>
      <w:r w:rsidR="00336313" w:rsidRPr="000B0A7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8" w:history="1">
        <w:r w:rsidR="00B071A8" w:rsidRPr="000B0A78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nkc.pasakumi@daugavpils.lv</w:t>
        </w:r>
      </w:hyperlink>
      <w:r w:rsidR="00B071A8" w:rsidRPr="000B0A7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95D28F3" w14:textId="77777777" w:rsidR="00476A9A" w:rsidRPr="000B0A78" w:rsidRDefault="00476A9A" w:rsidP="00476A9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BEF8344" w14:textId="559A8A26" w:rsidR="00336313" w:rsidRPr="00476A9A" w:rsidRDefault="00336313" w:rsidP="0033631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KONKURSA DARBU VĒRTĒŠANA</w:t>
      </w:r>
      <w:r w:rsidR="00476A9A" w:rsidRPr="00476A9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F8BAF85" w14:textId="77777777" w:rsidR="00B071A8" w:rsidRPr="00476A9A" w:rsidRDefault="00336313" w:rsidP="00B071A8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Konkursā iesniegtos darbus </w:t>
      </w:r>
      <w:r w:rsidR="00B071A8" w:rsidRPr="00476A9A">
        <w:rPr>
          <w:rFonts w:ascii="Times New Roman" w:eastAsia="NSimSun" w:hAnsi="Times New Roman" w:cs="Times New Roman"/>
          <w:sz w:val="24"/>
          <w:szCs w:val="24"/>
          <w:lang w:val="en-US" w:eastAsia="zh-CN" w:bidi="hi-IN"/>
          <w14:ligatures w14:val="none"/>
        </w:rPr>
        <w:t>vērtēs trīs locekļu žūrija, kuras sastāvā būs dažādu iestāžu pārstāvji.</w:t>
      </w:r>
    </w:p>
    <w:p w14:paraId="03D623D7" w14:textId="77777777" w:rsidR="00B071A8" w:rsidRPr="00476A9A" w:rsidRDefault="00B071A8" w:rsidP="00B071A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Dalībnieki tiks vērtēti visās vecuma grupās. Katrā no grupām tiks paziņoti pirmo trīs vietu ieguvēji.</w:t>
      </w:r>
    </w:p>
    <w:p w14:paraId="7E8B8896" w14:textId="2C617E2D" w:rsidR="00336313" w:rsidRPr="00476A9A" w:rsidRDefault="002760C6" w:rsidP="00B071A8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Dalībnieku uzstāšanās tiks vērtēta pēc sekojošiem kritērijiem:</w:t>
      </w:r>
      <w:r w:rsidR="00336313" w:rsidRPr="00476A9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446B87AA" w14:textId="0ECD41B8" w:rsidR="00336313" w:rsidRPr="00476A9A" w:rsidRDefault="002760C6" w:rsidP="002760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lastRenderedPageBreak/>
        <w:t>p</w:t>
      </w:r>
      <w:r w:rsidR="00336313" w:rsidRPr="00476A9A">
        <w:rPr>
          <w:rFonts w:ascii="Times New Roman" w:hAnsi="Times New Roman" w:cs="Times New Roman"/>
          <w:sz w:val="24"/>
          <w:szCs w:val="24"/>
        </w:rPr>
        <w:t>areiz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336313" w:rsidRPr="00476A9A">
        <w:rPr>
          <w:rFonts w:ascii="Times New Roman" w:hAnsi="Times New Roman" w:cs="Times New Roman"/>
          <w:sz w:val="24"/>
          <w:szCs w:val="24"/>
        </w:rPr>
        <w:t xml:space="preserve"> lasīšanas tempa izvēle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C406231" w14:textId="5D6ED931" w:rsidR="00336313" w:rsidRPr="00476A9A" w:rsidRDefault="002760C6" w:rsidP="002760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336313" w:rsidRPr="00476A9A">
        <w:rPr>
          <w:rFonts w:ascii="Times New Roman" w:hAnsi="Times New Roman" w:cs="Times New Roman"/>
          <w:sz w:val="24"/>
          <w:szCs w:val="24"/>
        </w:rPr>
        <w:t>zstāšanās emocionālās un ekspresīvās nokrāsas loģiskā izmantošana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D03DF0B" w14:textId="27E7E590" w:rsidR="00336313" w:rsidRPr="00476A9A" w:rsidRDefault="00D01DF2" w:rsidP="002760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336313" w:rsidRPr="00476A9A">
        <w:rPr>
          <w:rFonts w:ascii="Times New Roman" w:hAnsi="Times New Roman" w:cs="Times New Roman"/>
          <w:sz w:val="24"/>
          <w:szCs w:val="24"/>
        </w:rPr>
        <w:t>areizās intonācijas ievērošana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890A2E8" w14:textId="4E7DD3BD" w:rsidR="00336313" w:rsidRPr="00BF3F72" w:rsidRDefault="00D01DF2" w:rsidP="002760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zejo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>ļ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satura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izpratne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>ē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izteiksm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atkl</w:t>
      </w:r>
      <w:r w:rsidR="00336313"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="00336313"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FC66622" w14:textId="0A28906A" w:rsidR="00336313" w:rsidRPr="00476A9A" w:rsidRDefault="00D01DF2" w:rsidP="002760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36313" w:rsidRPr="00476A9A">
        <w:rPr>
          <w:rFonts w:ascii="Times New Roman" w:hAnsi="Times New Roman" w:cs="Times New Roman"/>
          <w:sz w:val="24"/>
          <w:szCs w:val="24"/>
        </w:rPr>
        <w:t>zpildījuma oriģinalitāte.</w:t>
      </w:r>
    </w:p>
    <w:p w14:paraId="79492DF8" w14:textId="77777777" w:rsidR="00336313" w:rsidRPr="00476A9A" w:rsidRDefault="00336313" w:rsidP="00336313">
      <w:pPr>
        <w:pStyle w:val="ListParagraph"/>
        <w:spacing w:line="240" w:lineRule="auto"/>
        <w:ind w:left="792"/>
        <w:rPr>
          <w:rFonts w:ascii="Times New Roman" w:hAnsi="Times New Roman" w:cs="Times New Roman"/>
          <w:sz w:val="24"/>
          <w:szCs w:val="24"/>
          <w:lang w:val="lv-LV"/>
        </w:rPr>
      </w:pPr>
    </w:p>
    <w:p w14:paraId="07757A9C" w14:textId="24B2A661" w:rsidR="00336313" w:rsidRPr="00476A9A" w:rsidRDefault="00336313" w:rsidP="00336313">
      <w:pPr>
        <w:pStyle w:val="ListParagraph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476A9A">
        <w:rPr>
          <w:rFonts w:ascii="Times New Roman" w:eastAsia="NSimSun" w:hAnsi="Times New Roman" w:cs="Times New Roman"/>
          <w:b/>
          <w:bCs/>
          <w:sz w:val="24"/>
          <w:szCs w:val="24"/>
          <w:lang w:eastAsia="ru-RU"/>
          <w14:ligatures w14:val="none"/>
        </w:rPr>
        <w:t>UZVARĒTĀJU PAZIŅOŠANA UN APBALVOŠANA</w:t>
      </w:r>
      <w:r w:rsidR="00476A9A" w:rsidRPr="00476A9A"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  <w:t>:</w:t>
      </w:r>
    </w:p>
    <w:p w14:paraId="40ED5B5C" w14:textId="77777777" w:rsidR="00336313" w:rsidRPr="00476A9A" w:rsidRDefault="00336313" w:rsidP="00336313">
      <w:pPr>
        <w:pStyle w:val="ListParagraph"/>
        <w:numPr>
          <w:ilvl w:val="1"/>
          <w:numId w:val="2"/>
        </w:numPr>
        <w:suppressAutoHyphens/>
        <w:spacing w:line="240" w:lineRule="auto"/>
        <w:jc w:val="both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eastAsia="NSimSun" w:hAnsi="Times New Roman" w:cs="Times New Roman"/>
          <w:sz w:val="24"/>
          <w:szCs w:val="24"/>
          <w:lang w:eastAsia="ru-RU"/>
          <w14:ligatures w14:val="none"/>
        </w:rPr>
        <w:t xml:space="preserve">Rezultātu paziņošana </w:t>
      </w:r>
      <w:r w:rsidRPr="00476A9A">
        <w:rPr>
          <w:rFonts w:ascii="Times New Roman" w:eastAsia="NSimSun" w:hAnsi="Times New Roman" w:cs="Times New Roman"/>
          <w:color w:val="000000" w:themeColor="text1"/>
          <w:sz w:val="24"/>
          <w:szCs w:val="24"/>
          <w:lang w:eastAsia="ru-RU"/>
          <w14:ligatures w14:val="none"/>
        </w:rPr>
        <w:t xml:space="preserve">notiks 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eastAsia="ru-RU"/>
          <w14:ligatures w14:val="none"/>
        </w:rPr>
        <w:t xml:space="preserve">2026. gada 17. 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  <w:t>aprīlī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eastAsia="ru-RU"/>
          <w14:ligatures w14:val="none"/>
        </w:rPr>
        <w:t xml:space="preserve"> plkst.</w:t>
      </w:r>
      <w:r w:rsidRPr="00476A9A"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  <w:t>18.00</w:t>
      </w:r>
      <w:r w:rsidRPr="00476A9A">
        <w:rPr>
          <w:rFonts w:ascii="Times New Roman" w:eastAsia="NSimSun" w:hAnsi="Times New Roman" w:cs="Times New Roman"/>
          <w:color w:val="000000" w:themeColor="text1"/>
          <w:sz w:val="24"/>
          <w:szCs w:val="24"/>
          <w:lang w:val="lv-LV" w:eastAsia="ru-RU"/>
          <w14:ligatures w14:val="none"/>
        </w:rPr>
        <w:t>, DVPI “Daugavpils Kultūras pils” Nacionālo kultūru centra Forštates kultūrtelpā, Vidzemes ielā 41a, Daugavpilī.</w:t>
      </w:r>
    </w:p>
    <w:p w14:paraId="6CD6A419" w14:textId="77777777" w:rsidR="00336313" w:rsidRPr="00476A9A" w:rsidRDefault="00336313" w:rsidP="00336313">
      <w:pPr>
        <w:pStyle w:val="ListParagraph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eastAsia="NSimSun" w:hAnsi="Times New Roman" w:cs="Times New Roman"/>
          <w:color w:val="000000" w:themeColor="text1"/>
          <w:sz w:val="24"/>
          <w:szCs w:val="24"/>
          <w:lang w:val="lv-LV" w:eastAsia="ru-RU"/>
          <w14:ligatures w14:val="none"/>
        </w:rPr>
        <w:t xml:space="preserve">Katrā vecuma grupā tiks noteikti trīs uzvarētāji, kuriem tiks pasniegti </w:t>
      </w:r>
      <w:r w:rsidRPr="00476A9A">
        <w:rPr>
          <w:rFonts w:ascii="Times New Roman" w:eastAsia="NSimSun" w:hAnsi="Times New Roman" w:cs="Times New Roman"/>
          <w:sz w:val="24"/>
          <w:szCs w:val="24"/>
          <w:lang w:val="lv-LV" w:eastAsia="ru-RU"/>
          <w14:ligatures w14:val="none"/>
        </w:rPr>
        <w:t>diplomi un balvas. Pārējie dalībnieki saņems pateicības rakstus un veicināšanas balvas.</w:t>
      </w:r>
    </w:p>
    <w:p w14:paraId="3102CD38" w14:textId="77777777" w:rsidR="00336313" w:rsidRPr="00476A9A" w:rsidRDefault="00336313" w:rsidP="00336313">
      <w:pPr>
        <w:pStyle w:val="NoSpacing"/>
        <w:suppressAutoHyphens/>
        <w:ind w:left="454"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</w:pPr>
    </w:p>
    <w:p w14:paraId="5387B875" w14:textId="74A59128" w:rsidR="00336313" w:rsidRPr="00476A9A" w:rsidRDefault="00336313" w:rsidP="00336313">
      <w:pPr>
        <w:pStyle w:val="NoSpacing"/>
        <w:numPr>
          <w:ilvl w:val="0"/>
          <w:numId w:val="2"/>
        </w:numPr>
        <w:suppressAutoHyphens/>
        <w:jc w:val="both"/>
        <w:rPr>
          <w:rFonts w:ascii="Times New Roman" w:eastAsia="NSimSun" w:hAnsi="Times New Roman" w:cs="Times New Roman"/>
          <w:b/>
          <w:bCs/>
          <w:sz w:val="24"/>
          <w:szCs w:val="24"/>
          <w:lang w:val="lv-LV" w:eastAsia="ru-RU"/>
          <w14:ligatures w14:val="none"/>
        </w:rPr>
      </w:pPr>
      <w:r w:rsidRPr="00476A9A">
        <w:rPr>
          <w:rFonts w:ascii="Times New Roman" w:hAnsi="Times New Roman" w:cs="Times New Roman"/>
          <w:b/>
          <w:bCs/>
          <w:kern w:val="0"/>
          <w:sz w:val="24"/>
          <w:szCs w:val="24"/>
          <w:lang w:val="lv-LV"/>
        </w:rPr>
        <w:t>KONKURSA DARBU IZMANTOŠ</w:t>
      </w:r>
      <w:r w:rsidR="00D01DF2" w:rsidRPr="00476A9A">
        <w:rPr>
          <w:rFonts w:ascii="Times New Roman" w:hAnsi="Times New Roman" w:cs="Times New Roman"/>
          <w:b/>
          <w:bCs/>
          <w:kern w:val="0"/>
          <w:sz w:val="24"/>
          <w:szCs w:val="24"/>
          <w:lang w:val="lv-LV"/>
        </w:rPr>
        <w:t>ANA</w:t>
      </w:r>
      <w:r w:rsidR="00476A9A" w:rsidRPr="00476A9A">
        <w:rPr>
          <w:rFonts w:ascii="Times New Roman" w:hAnsi="Times New Roman" w:cs="Times New Roman"/>
          <w:b/>
          <w:bCs/>
          <w:kern w:val="0"/>
          <w:sz w:val="24"/>
          <w:szCs w:val="24"/>
          <w:lang w:val="lv-LV"/>
        </w:rPr>
        <w:t>:</w:t>
      </w:r>
    </w:p>
    <w:p w14:paraId="18BC410D" w14:textId="77777777" w:rsidR="00336313" w:rsidRPr="00476A9A" w:rsidRDefault="00336313" w:rsidP="00336313">
      <w:pPr>
        <w:pStyle w:val="NoSpacing"/>
        <w:suppressAutoHyphen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kern w:val="0"/>
          <w:sz w:val="24"/>
          <w:szCs w:val="24"/>
          <w:lang w:val="lv-LV"/>
        </w:rPr>
        <w:t xml:space="preserve">Iesniedzot darbu likumiskie pārstāvji piekrīt, ka konkursa organizatori var izmantot konkursa darbus jebkuros plašsaziņas līdzekļos, interneta vietnēs un sociālo tīklu profilos, pilnā apjomā vai atsevišķas darba daļas bez īpašas saskaņošanas. </w:t>
      </w:r>
    </w:p>
    <w:p w14:paraId="05F8C91F" w14:textId="77777777" w:rsidR="00336313" w:rsidRPr="00476A9A" w:rsidRDefault="00336313" w:rsidP="00336313">
      <w:pPr>
        <w:pStyle w:val="ListParagraph"/>
        <w:suppressAutoHyphens/>
        <w:spacing w:line="240" w:lineRule="auto"/>
        <w:ind w:left="792"/>
        <w:jc w:val="both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  <w:lang w:val="lv-LV" w:eastAsia="ru-RU"/>
          <w14:ligatures w14:val="none"/>
        </w:rPr>
      </w:pPr>
    </w:p>
    <w:p w14:paraId="34485E6A" w14:textId="77777777" w:rsidR="00336313" w:rsidRPr="00476A9A" w:rsidRDefault="00336313" w:rsidP="00225BE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A9A">
        <w:rPr>
          <w:rFonts w:ascii="Times New Roman" w:hAnsi="Times New Roman" w:cs="Times New Roman"/>
          <w:b/>
          <w:bCs/>
          <w:sz w:val="24"/>
          <w:szCs w:val="24"/>
        </w:rPr>
        <w:t>KONTAKTINFORMĀCIJA:</w:t>
      </w:r>
    </w:p>
    <w:p w14:paraId="575ACC2B" w14:textId="71A97434" w:rsidR="00336313" w:rsidRPr="00476A9A" w:rsidRDefault="00336313" w:rsidP="00225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DVPI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sz w:val="24"/>
          <w:szCs w:val="24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pils</w:t>
      </w:r>
      <w:r w:rsidR="00D01DF2" w:rsidRPr="00476A9A">
        <w:rPr>
          <w:rFonts w:ascii="Times New Roman" w:hAnsi="Times New Roman" w:cs="Times New Roman"/>
          <w:sz w:val="24"/>
          <w:szCs w:val="24"/>
        </w:rPr>
        <w:t>”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Nacion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ā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lo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ū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ru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centra</w:t>
      </w:r>
      <w:r w:rsidRPr="00476A9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vec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76A9A">
        <w:rPr>
          <w:rFonts w:ascii="Times New Roman" w:hAnsi="Times New Roman" w:cs="Times New Roman"/>
          <w:sz w:val="24"/>
          <w:szCs w:val="24"/>
        </w:rPr>
        <w:t xml:space="preserve">ā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476A9A">
        <w:rPr>
          <w:rFonts w:ascii="Times New Roman" w:hAnsi="Times New Roman" w:cs="Times New Roman"/>
          <w:sz w:val="24"/>
          <w:szCs w:val="24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476A9A">
        <w:rPr>
          <w:rFonts w:ascii="Times New Roman" w:hAnsi="Times New Roman" w:cs="Times New Roman"/>
          <w:sz w:val="24"/>
          <w:szCs w:val="24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kumu</w:t>
      </w:r>
      <w:r w:rsidRPr="00476A9A">
        <w:rPr>
          <w:rFonts w:ascii="Times New Roman" w:hAnsi="Times New Roman" w:cs="Times New Roman"/>
          <w:sz w:val="24"/>
          <w:szCs w:val="24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organizatore</w:t>
      </w:r>
      <w:r w:rsidRPr="00476A9A">
        <w:rPr>
          <w:rFonts w:ascii="Times New Roman" w:hAnsi="Times New Roman" w:cs="Times New Roman"/>
          <w:sz w:val="24"/>
          <w:szCs w:val="24"/>
        </w:rPr>
        <w:t xml:space="preserve"> Irina Boļšakova</w:t>
      </w:r>
      <w:r w:rsidR="009F0C08" w:rsidRPr="00476A9A">
        <w:rPr>
          <w:rFonts w:ascii="Times New Roman" w:hAnsi="Times New Roman" w:cs="Times New Roman"/>
          <w:sz w:val="24"/>
          <w:szCs w:val="24"/>
        </w:rPr>
        <w:t>-</w:t>
      </w:r>
      <w:r w:rsidRPr="00476A9A">
        <w:rPr>
          <w:rFonts w:ascii="Times New Roman" w:hAnsi="Times New Roman" w:cs="Times New Roman"/>
          <w:sz w:val="24"/>
          <w:szCs w:val="24"/>
        </w:rPr>
        <w:t>Vuškāne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>, e-pasts</w:t>
      </w:r>
      <w:r w:rsidR="000B0A78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9" w:history="1">
        <w:r w:rsidRPr="00476A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nkc</w:t>
        </w:r>
        <w:r w:rsidRPr="00476A9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476A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pasakumi</w:t>
        </w:r>
        <w:r w:rsidRPr="00476A9A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Pr="00476A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daugavpils</w:t>
        </w:r>
        <w:r w:rsidRPr="00476A9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476A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lv</w:t>
        </w:r>
      </w:hyperlink>
      <w:r w:rsidRPr="00476A9A">
        <w:rPr>
          <w:rFonts w:ascii="Times New Roman" w:hAnsi="Times New Roman" w:cs="Times New Roman"/>
          <w:sz w:val="24"/>
          <w:szCs w:val="24"/>
        </w:rPr>
        <w:t>,</w:t>
      </w:r>
      <w:r w:rsidRPr="00476A9A">
        <w:rPr>
          <w:rFonts w:ascii="Times New Roman" w:hAnsi="Times New Roman" w:cs="Times New Roman"/>
          <w:sz w:val="24"/>
          <w:szCs w:val="24"/>
          <w:lang w:val="lv-LV"/>
        </w:rPr>
        <w:t xml:space="preserve"> tāl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runis</w:t>
      </w:r>
      <w:r w:rsidRPr="00476A9A">
        <w:rPr>
          <w:rFonts w:ascii="Times New Roman" w:hAnsi="Times New Roman" w:cs="Times New Roman"/>
          <w:sz w:val="24"/>
          <w:szCs w:val="24"/>
        </w:rPr>
        <w:t xml:space="preserve"> +371 29855548</w:t>
      </w:r>
      <w:r w:rsidR="00D01DF2" w:rsidRPr="00476A9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1576849" w14:textId="77777777" w:rsidR="00336313" w:rsidRPr="00476A9A" w:rsidRDefault="00336313" w:rsidP="00336313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1488A1E" w14:textId="77777777" w:rsidR="00336313" w:rsidRPr="00476A9A" w:rsidRDefault="00336313" w:rsidP="00336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476A9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Personas datu apstrāde:</w:t>
      </w:r>
    </w:p>
    <w:p w14:paraId="76E77351" w14:textId="77777777" w:rsidR="00336313" w:rsidRPr="00BF3F72" w:rsidRDefault="00336313" w:rsidP="00336313">
      <w:pPr>
        <w:pStyle w:val="ListParagraph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Personas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datu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apstr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rzinis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pils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ģ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istr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cijas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.50900040341,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juridisk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ā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adrese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Smil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iela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92,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LV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-5410,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lrunis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+371 20349136,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pasts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BF3F72">
          <w:rPr>
            <w:rFonts w:ascii="Times New Roman" w:hAnsi="Times New Roman" w:cs="Times New Roman"/>
            <w:sz w:val="24"/>
            <w:szCs w:val="24"/>
            <w:lang w:val="en-US"/>
          </w:rPr>
          <w:t>kulturas.pils@daugavpils.lv</w:t>
        </w:r>
      </w:hyperlink>
      <w:r w:rsidRPr="00BF3F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3FE323" w14:textId="77777777" w:rsidR="00336313" w:rsidRPr="00BF3F72" w:rsidRDefault="00336313" w:rsidP="00336313">
      <w:pPr>
        <w:pStyle w:val="ListParagraph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Piedaloties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ā,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likumiskie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vji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anketu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apliecina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nodro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atbilsto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tiesiskais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pamats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piedal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anos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ā.</w:t>
      </w:r>
    </w:p>
    <w:p w14:paraId="35F9812B" w14:textId="77777777" w:rsidR="00336313" w:rsidRPr="00BF3F72" w:rsidRDefault="00336313" w:rsidP="00336313">
      <w:pPr>
        <w:pStyle w:val="ListParagraph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bnieku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personas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dati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rds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uzv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rds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vecums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kontaktt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lrunis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pasta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adrese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tiek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iev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kti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apstr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ē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ķ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nodro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norisi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atbilsto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nolikuma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lai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sazin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tos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bniekiem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ietvaros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DD2517" w14:textId="3D2A43FB" w:rsidR="00336313" w:rsidRPr="00BF3F72" w:rsidRDefault="00336313" w:rsidP="00336313">
      <w:pPr>
        <w:pStyle w:val="ListParagraph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A9A">
        <w:rPr>
          <w:rFonts w:ascii="Times New Roman" w:hAnsi="Times New Roman" w:cs="Times New Roman"/>
          <w:sz w:val="24"/>
          <w:szCs w:val="24"/>
          <w:lang w:val="en-US"/>
        </w:rPr>
        <w:t>Gad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jum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ā,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likumiskie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vji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uzskata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noticis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personas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datu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aizsardz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rk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pums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konkursa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bnieka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vec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vai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likumiskie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vji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ties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ē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rsties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pretenziju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Kult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pils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vad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ā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jas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Astr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ī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šč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inskas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rakstot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uz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0B0A78">
        <w:rPr>
          <w:rFonts w:ascii="Times New Roman" w:hAnsi="Times New Roman" w:cs="Times New Roman"/>
          <w:sz w:val="24"/>
          <w:szCs w:val="24"/>
          <w:lang w:val="en-US"/>
        </w:rPr>
        <w:t>a adresi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astrida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lescinska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daugavpils</w:t>
      </w:r>
      <w:r w:rsidRPr="00BF3F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76A9A">
        <w:rPr>
          <w:rFonts w:ascii="Times New Roman" w:hAnsi="Times New Roman" w:cs="Times New Roman"/>
          <w:sz w:val="24"/>
          <w:szCs w:val="24"/>
          <w:lang w:val="en-US"/>
        </w:rPr>
        <w:t>lv</w:t>
      </w:r>
      <w:r w:rsidR="00D01BB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3BB07E6" w14:textId="77777777" w:rsidR="00336313" w:rsidRPr="00BF3F72" w:rsidRDefault="003363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EDCBE4" w14:textId="77777777" w:rsidR="001B3700" w:rsidRPr="00BF3F72" w:rsidRDefault="001B37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525536" w14:textId="77777777" w:rsidR="001B3700" w:rsidRPr="00BF3F72" w:rsidRDefault="001B3700">
      <w:pPr>
        <w:rPr>
          <w:lang w:val="en-US"/>
        </w:rPr>
      </w:pPr>
    </w:p>
    <w:p w14:paraId="19C0425F" w14:textId="13AB1FC1" w:rsidR="00336313" w:rsidRDefault="00336313">
      <w:pPr>
        <w:rPr>
          <w:lang w:val="lv-LV"/>
        </w:rPr>
      </w:pPr>
    </w:p>
    <w:p w14:paraId="26EDFB78" w14:textId="77777777" w:rsidR="00BF3F72" w:rsidRDefault="00BF3F72">
      <w:pPr>
        <w:rPr>
          <w:lang w:val="lv-LV"/>
        </w:rPr>
      </w:pPr>
    </w:p>
    <w:p w14:paraId="37318061" w14:textId="77777777" w:rsidR="00225BE9" w:rsidRDefault="00225BE9">
      <w:pPr>
        <w:rPr>
          <w:lang w:val="lv-LV"/>
        </w:rPr>
      </w:pPr>
    </w:p>
    <w:p w14:paraId="0232F86E" w14:textId="77777777" w:rsidR="00EA2A89" w:rsidRPr="00476A9A" w:rsidRDefault="00EA2A89">
      <w:pPr>
        <w:rPr>
          <w:lang w:val="lv-LV"/>
        </w:rPr>
      </w:pPr>
    </w:p>
    <w:p w14:paraId="59518A06" w14:textId="330348A6" w:rsidR="00336313" w:rsidRDefault="00336313">
      <w:pPr>
        <w:rPr>
          <w:noProof/>
        </w:rPr>
      </w:pPr>
      <w:r w:rsidRPr="00D25F44">
        <w:rPr>
          <w:noProof/>
          <w:lang w:val="pl-PL"/>
        </w:rPr>
        <w:lastRenderedPageBreak/>
        <w:drawing>
          <wp:anchor distT="0" distB="0" distL="114300" distR="114300" simplePos="0" relativeHeight="251661312" behindDoc="1" locked="0" layoutInCell="1" allowOverlap="1" wp14:anchorId="3446CBEE" wp14:editId="36530C45">
            <wp:simplePos x="0" y="0"/>
            <wp:positionH relativeFrom="margin">
              <wp:posOffset>4219575</wp:posOffset>
            </wp:positionH>
            <wp:positionV relativeFrom="paragraph">
              <wp:posOffset>0</wp:posOffset>
            </wp:positionV>
            <wp:extent cx="1971675" cy="813435"/>
            <wp:effectExtent l="0" t="0" r="9525" b="5715"/>
            <wp:wrapTight wrapText="bothSides">
              <wp:wrapPolygon edited="0">
                <wp:start x="0" y="0"/>
                <wp:lineTo x="0" y="21246"/>
                <wp:lineTo x="19409" y="21246"/>
                <wp:lineTo x="20035" y="16693"/>
                <wp:lineTo x="21496" y="15176"/>
                <wp:lineTo x="21496" y="12141"/>
                <wp:lineTo x="14191" y="8600"/>
                <wp:lineTo x="14191" y="0"/>
                <wp:lineTo x="0" y="0"/>
              </wp:wrapPolygon>
            </wp:wrapTight>
            <wp:docPr id="479159579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020E3F1" wp14:editId="2AE7D6C4">
            <wp:extent cx="1887220" cy="936919"/>
            <wp:effectExtent l="0" t="0" r="0" b="0"/>
            <wp:docPr id="590889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74466" name="Picture 1436274466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089" cy="95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D6D59" w14:textId="4AEAD82F" w:rsidR="00336313" w:rsidRPr="00225BE9" w:rsidRDefault="00225BE9" w:rsidP="00225BE9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1.p</w:t>
      </w:r>
      <w:r w:rsidR="00476A9A" w:rsidRPr="00A97E4E">
        <w:rPr>
          <w:rFonts w:ascii="Times New Roman" w:hAnsi="Times New Roman" w:cs="Times New Roman"/>
          <w:sz w:val="24"/>
          <w:szCs w:val="24"/>
          <w:lang w:val="en-US"/>
        </w:rPr>
        <w:t>ielikums</w:t>
      </w:r>
    </w:p>
    <w:p w14:paraId="1385B006" w14:textId="67A24B8A" w:rsidR="00336313" w:rsidRPr="00476A9A" w:rsidRDefault="00336313" w:rsidP="00BF3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05BC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LASĪTĀJU </w:t>
      </w:r>
      <w:r w:rsidR="00A73136">
        <w:rPr>
          <w:rFonts w:ascii="Times New Roman" w:hAnsi="Times New Roman" w:cs="Times New Roman"/>
          <w:b/>
          <w:bCs/>
          <w:sz w:val="24"/>
          <w:szCs w:val="24"/>
          <w:lang w:val="lv-LV"/>
        </w:rPr>
        <w:t>RADOŠO DARBU</w:t>
      </w:r>
      <w:r w:rsidRPr="00205BC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KONKURS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CF1DF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F1DF9">
        <w:rPr>
          <w:rFonts w:ascii="Times New Roman" w:hAnsi="Times New Roman" w:cs="Times New Roman"/>
          <w:b/>
          <w:bCs/>
          <w:sz w:val="24"/>
          <w:szCs w:val="24"/>
          <w:lang w:val="lv-LV"/>
        </w:rPr>
        <w:t>“KRĀSAINO DZEJOĻU PASAULĒ”</w:t>
      </w:r>
    </w:p>
    <w:p w14:paraId="0ABE7FD8" w14:textId="77777777" w:rsidR="00336313" w:rsidRPr="00476A9A" w:rsidRDefault="00336313" w:rsidP="00336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76A9A">
        <w:rPr>
          <w:rFonts w:ascii="Times New Roman" w:hAnsi="Times New Roman" w:cs="Times New Roman"/>
          <w:sz w:val="24"/>
          <w:szCs w:val="24"/>
          <w:lang w:val="pl-PL" w:eastAsia="ru-RU"/>
        </w:rPr>
        <w:t>PIETEIKUMA ANKETA</w:t>
      </w:r>
    </w:p>
    <w:p w14:paraId="493B34A5" w14:textId="77777777" w:rsidR="00336313" w:rsidRPr="00CA05CE" w:rsidRDefault="00336313" w:rsidP="00336313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TableGrid"/>
        <w:tblW w:w="9498" w:type="dxa"/>
        <w:tblInd w:w="-157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336313" w:rsidRPr="00476A9A" w14:paraId="68B768A9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F7A1A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 w:rsidRPr="00476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  <w:t>Dalībnieka vārds, uzvārds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C2153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73F71396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  <w:tr w:rsidR="00336313" w:rsidRPr="00476A9A" w14:paraId="0E07EC57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70F4F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 w:rsidRPr="00476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  <w:t>Vecums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32376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368456EF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  <w:tr w:rsidR="00336313" w:rsidRPr="00476A9A" w14:paraId="626EE091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26D17" w14:textId="6F22BCA5" w:rsidR="00336313" w:rsidRPr="00476A9A" w:rsidRDefault="00BF3F72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Dzejoļa autors un nosaukums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000FE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27D2F0DC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  <w:tr w:rsidR="00336313" w:rsidRPr="00CF1DF9" w14:paraId="4B7F1FDD" w14:textId="77777777" w:rsidTr="00476A9A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A00CD" w14:textId="77777777" w:rsidR="00336313" w:rsidRPr="00476A9A" w:rsidRDefault="00336313" w:rsidP="00ED1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ikumisk</w:t>
            </w:r>
            <w:r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ā 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ā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rst</w:t>
            </w:r>
            <w:r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ā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vja</w:t>
            </w:r>
            <w:r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EEDA86A" w14:textId="246DEE60" w:rsidR="00336313" w:rsidRPr="00476A9A" w:rsidRDefault="00477684" w:rsidP="00ED13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</w:pP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</w:t>
            </w:r>
            <w:r w:rsidR="00336313"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ā</w:t>
            </w:r>
            <w:r w:rsidR="00336313"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lru</w:t>
            </w:r>
            <w:r w:rsidR="00336313"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ņ</w:t>
            </w:r>
            <w:r w:rsidR="00336313"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76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numurs</w:t>
            </w:r>
            <w:r w:rsidR="00336313" w:rsidRPr="00BF3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336313" w:rsidRPr="00476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ru-RU"/>
              </w:rPr>
              <w:t xml:space="preserve">  e-pasts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2D295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1035836F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  <w:p w14:paraId="700002FA" w14:textId="77777777" w:rsidR="00336313" w:rsidRPr="00476A9A" w:rsidRDefault="00336313" w:rsidP="00ED135D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ru-RU"/>
              </w:rPr>
            </w:pPr>
          </w:p>
        </w:tc>
      </w:tr>
    </w:tbl>
    <w:p w14:paraId="66F6429D" w14:textId="77777777" w:rsidR="00336313" w:rsidRPr="00476A9A" w:rsidRDefault="00336313" w:rsidP="00336313">
      <w:pPr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4"/>
          <w:szCs w:val="24"/>
          <w:lang w:val="pl-PL" w:eastAsia="ru-RU"/>
          <w14:ligatures w14:val="none"/>
        </w:rPr>
      </w:pPr>
    </w:p>
    <w:p w14:paraId="10667F5E" w14:textId="77777777" w:rsidR="00336313" w:rsidRDefault="00336313" w:rsidP="00336313">
      <w:pPr>
        <w:spacing w:after="0" w:line="240" w:lineRule="auto"/>
        <w:ind w:left="426"/>
        <w:rPr>
          <w:rFonts w:ascii="Times New Roman" w:eastAsia="Calibri" w:hAnsi="Times New Roman" w:cs="Times New Roman"/>
          <w:kern w:val="0"/>
          <w:lang w:val="pl-PL" w:eastAsia="ru-RU"/>
          <w14:ligatures w14:val="none"/>
        </w:rPr>
      </w:pPr>
    </w:p>
    <w:p w14:paraId="4730F611" w14:textId="77777777" w:rsidR="00336313" w:rsidRPr="00816EB2" w:rsidRDefault="00336313" w:rsidP="0033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Cs w:val="20"/>
          <w:lang w:val="pl-PL"/>
          <w14:ligatures w14:val="none"/>
        </w:rPr>
      </w:pPr>
      <w:r w:rsidRPr="00816EB2">
        <w:rPr>
          <w:rFonts w:ascii="Times New Roman" w:eastAsia="Calibri" w:hAnsi="Times New Roman" w:cs="Times New Roman"/>
          <w:b/>
          <w:bCs/>
          <w:iCs/>
          <w:kern w:val="0"/>
          <w:szCs w:val="20"/>
          <w:lang w:val="pl-PL"/>
          <w14:ligatures w14:val="none"/>
        </w:rPr>
        <w:t>LIKUMISKĀ PĀRSTĀVJA PIEKRIŠANA</w:t>
      </w:r>
    </w:p>
    <w:p w14:paraId="11B026E5" w14:textId="77777777" w:rsidR="001B3700" w:rsidRPr="00816EB2" w:rsidRDefault="001B3700" w:rsidP="0033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Cs w:val="20"/>
          <w:lang w:val="pl-PL"/>
          <w14:ligatures w14:val="none"/>
        </w:rPr>
      </w:pPr>
    </w:p>
    <w:p w14:paraId="77B3D929" w14:textId="2D522FDB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816EB2">
        <w:rPr>
          <w:rFonts w:ascii="Times New Roman" w:hAnsi="Times New Roman" w:cs="Times New Roman"/>
          <w:iCs/>
          <w:lang w:val="pl-PL"/>
        </w:rPr>
        <w:t>Es, ______________________________</w:t>
      </w:r>
      <w:r w:rsidR="00612AB1" w:rsidRPr="00816EB2">
        <w:rPr>
          <w:rFonts w:ascii="Times New Roman" w:hAnsi="Times New Roman" w:cs="Times New Roman"/>
          <w:iCs/>
          <w:lang w:val="pl-PL"/>
        </w:rPr>
        <w:t>__</w:t>
      </w:r>
      <w:r w:rsidRPr="00816EB2">
        <w:rPr>
          <w:rFonts w:ascii="Times New Roman" w:hAnsi="Times New Roman" w:cs="Times New Roman"/>
          <w:iCs/>
          <w:lang w:val="pl-PL"/>
        </w:rPr>
        <w:t xml:space="preserve">_, 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lasītāju </w:t>
      </w:r>
      <w:r w:rsidR="00A73136">
        <w:rPr>
          <w:rFonts w:ascii="Times New Roman" w:eastAsia="Calibri" w:hAnsi="Times New Roman" w:cs="Times New Roman"/>
          <w:iCs/>
          <w:szCs w:val="20"/>
          <w:lang w:val="pl-PL"/>
        </w:rPr>
        <w:t>radošo darbu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konkursa  “Agnijas Barto krāsainie dzejoļi” </w:t>
      </w:r>
    </w:p>
    <w:p w14:paraId="499EE7D0" w14:textId="15AB1C97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/>
          <w:lang w:val="pl-PL"/>
        </w:rPr>
      </w:pPr>
      <w:r w:rsidRPr="00816EB2">
        <w:rPr>
          <w:rFonts w:ascii="Times New Roman" w:hAnsi="Times New Roman" w:cs="Times New Roman"/>
          <w:iCs/>
          <w:sz w:val="18"/>
          <w:szCs w:val="18"/>
          <w:lang w:val="pl-PL"/>
        </w:rPr>
        <w:t xml:space="preserve">                </w:t>
      </w:r>
      <w:r w:rsidRPr="00816EB2">
        <w:rPr>
          <w:rFonts w:ascii="Times New Roman" w:hAnsi="Times New Roman" w:cs="Times New Roman"/>
          <w:i/>
          <w:sz w:val="18"/>
          <w:szCs w:val="18"/>
          <w:lang w:val="pl-PL"/>
        </w:rPr>
        <w:t>(likumiskā pārstāvja vārds, uzvārds)</w:t>
      </w:r>
      <w:r w:rsidRPr="00816EB2">
        <w:rPr>
          <w:rFonts w:ascii="Times New Roman" w:hAnsi="Times New Roman" w:cs="Times New Roman"/>
          <w:i/>
          <w:lang w:val="pl-PL"/>
        </w:rPr>
        <w:t xml:space="preserve"> </w:t>
      </w:r>
    </w:p>
    <w:p w14:paraId="12944F10" w14:textId="77777777" w:rsidR="00816EB2" w:rsidRPr="00816EB2" w:rsidRDefault="00816EB2" w:rsidP="00612AB1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lang w:val="pl-PL"/>
        </w:rPr>
      </w:pPr>
    </w:p>
    <w:p w14:paraId="70300262" w14:textId="0D7B8BAB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816EB2">
        <w:rPr>
          <w:rFonts w:ascii="Times New Roman" w:hAnsi="Times New Roman" w:cs="Times New Roman"/>
          <w:iCs/>
          <w:lang w:val="pl-PL"/>
        </w:rPr>
        <w:t>dalībnieka/-ces likumiskais pārstāvis piekrītu, ka mans dēls / meita __________________________________</w:t>
      </w:r>
    </w:p>
    <w:p w14:paraId="7CD8520C" w14:textId="00E7DFAD" w:rsidR="0056376A" w:rsidRPr="00816EB2" w:rsidRDefault="0056376A" w:rsidP="00612A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pl-PL"/>
        </w:rPr>
      </w:pPr>
      <w:r w:rsidRPr="00816EB2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</w:t>
      </w:r>
      <w:r w:rsidR="00612AB1" w:rsidRPr="00816EB2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             </w:t>
      </w:r>
      <w:r w:rsidRPr="00816EB2">
        <w:rPr>
          <w:rFonts w:ascii="Times New Roman" w:hAnsi="Times New Roman" w:cs="Times New Roman"/>
          <w:i/>
          <w:sz w:val="20"/>
          <w:szCs w:val="20"/>
          <w:lang w:val="pl-PL"/>
        </w:rPr>
        <w:t xml:space="preserve">(bērna vārds, uzvārds) </w:t>
      </w:r>
    </w:p>
    <w:p w14:paraId="27EFF58B" w14:textId="77777777" w:rsidR="00816EB2" w:rsidRPr="00816EB2" w:rsidRDefault="00816EB2" w:rsidP="00612AB1">
      <w:pPr>
        <w:spacing w:after="0" w:line="240" w:lineRule="auto"/>
        <w:jc w:val="both"/>
        <w:rPr>
          <w:rFonts w:ascii="Times New Roman" w:hAnsi="Times New Roman" w:cs="Times New Roman"/>
          <w:iCs/>
          <w:sz w:val="12"/>
          <w:szCs w:val="12"/>
          <w:lang w:val="pl-PL"/>
        </w:rPr>
      </w:pPr>
    </w:p>
    <w:p w14:paraId="21CEC233" w14:textId="61AD83A2" w:rsidR="00816EB2" w:rsidRPr="00816EB2" w:rsidRDefault="0056376A" w:rsidP="00816EB2">
      <w:pPr>
        <w:spacing w:after="0" w:line="480" w:lineRule="auto"/>
        <w:jc w:val="both"/>
        <w:rPr>
          <w:rFonts w:ascii="Times New Roman" w:hAnsi="Times New Roman" w:cs="Times New Roman"/>
          <w:iCs/>
          <w:lang w:val="pl-PL"/>
        </w:rPr>
      </w:pPr>
      <w:r w:rsidRPr="00816EB2">
        <w:rPr>
          <w:rFonts w:ascii="Times New Roman" w:eastAsia="Calibri" w:hAnsi="Times New Roman" w:cs="Times New Roman"/>
          <w:iCs/>
          <w:kern w:val="0"/>
          <w:szCs w:val="20"/>
          <w:lang w:val="pl-PL"/>
          <w14:ligatures w14:val="none"/>
        </w:rPr>
        <w:t>piedalās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lasītāju tiešsaistes konkursā, </w:t>
      </w:r>
      <w:r w:rsidRPr="00816EB2">
        <w:rPr>
          <w:rFonts w:ascii="Times New Roman" w:eastAsia="Calibri" w:hAnsi="Times New Roman" w:cs="Times New Roman"/>
          <w:iCs/>
          <w:kern w:val="0"/>
          <w:szCs w:val="20"/>
          <w:lang w:val="pl-PL"/>
          <w14:ligatures w14:val="none"/>
        </w:rPr>
        <w:t>iesniedzot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Pr="00816EB2">
        <w:rPr>
          <w:rFonts w:ascii="Times New Roman" w:eastAsia="Calibri" w:hAnsi="Times New Roman" w:cs="Times New Roman"/>
          <w:iCs/>
          <w:kern w:val="0"/>
          <w:szCs w:val="20"/>
          <w:lang w:val="pl-PL"/>
          <w14:ligatures w14:val="none"/>
        </w:rPr>
        <w:t>savu radošo darbu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="00816EB2">
        <w:rPr>
          <w:rFonts w:ascii="Times New Roman" w:eastAsia="Calibri" w:hAnsi="Times New Roman" w:cs="Times New Roman"/>
          <w:iCs/>
          <w:szCs w:val="20"/>
          <w:lang w:val="pl-PL"/>
        </w:rPr>
        <w:t>–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Pr="00816EB2">
        <w:rPr>
          <w:rFonts w:ascii="Times New Roman" w:eastAsia="Calibri" w:hAnsi="Times New Roman" w:cs="Times New Roman"/>
          <w:iCs/>
          <w:szCs w:val="20"/>
          <w:lang w:val="lv-LV"/>
        </w:rPr>
        <w:t>d</w:t>
      </w:r>
      <w:r w:rsidRPr="00816EB2">
        <w:rPr>
          <w:rFonts w:ascii="Times New Roman" w:eastAsia="Calibri" w:hAnsi="Times New Roman" w:cs="Times New Roman"/>
          <w:iCs/>
          <w:szCs w:val="20"/>
          <w:lang w:val="pl-PL"/>
        </w:rPr>
        <w:t>zejoļa deklamēšanas video</w:t>
      </w:r>
      <w:r w:rsidRPr="00816EB2">
        <w:rPr>
          <w:rFonts w:ascii="Times New Roman" w:eastAsia="Calibri" w:hAnsi="Times New Roman" w:cs="Times New Roman"/>
          <w:b/>
          <w:bCs/>
          <w:iCs/>
          <w:szCs w:val="20"/>
          <w:lang w:val="pl-PL"/>
        </w:rPr>
        <w:t>.</w:t>
      </w:r>
      <w:r w:rsidR="00816EB2">
        <w:rPr>
          <w:rFonts w:ascii="Times New Roman" w:eastAsia="Calibri" w:hAnsi="Times New Roman" w:cs="Times New Roman"/>
          <w:iCs/>
          <w:szCs w:val="20"/>
          <w:lang w:val="pl-PL"/>
        </w:rPr>
        <w:t xml:space="preserve"> </w:t>
      </w:r>
      <w:r w:rsidR="00612AB1" w:rsidRPr="00816EB2">
        <w:rPr>
          <w:rFonts w:ascii="Times New Roman" w:hAnsi="Times New Roman" w:cs="Times New Roman"/>
          <w:iCs/>
          <w:lang w:val="pl-PL"/>
        </w:rPr>
        <w:t>Es atļauju publicēt un/vai ievietot mana bērna fotogrāfijas un uzstāšanās video ierakstus DVPI “Daugavpils Kultūras pils” Nacionālo kultūru centra</w:t>
      </w:r>
      <w:r w:rsidR="00816EB2">
        <w:rPr>
          <w:rFonts w:ascii="Times New Roman" w:hAnsi="Times New Roman" w:cs="Times New Roman"/>
          <w:iCs/>
          <w:lang w:val="pl-PL"/>
        </w:rPr>
        <w:t xml:space="preserve"> un Jaunbūves kultūrtelpas</w:t>
      </w:r>
      <w:r w:rsidR="00612AB1" w:rsidRPr="00816EB2">
        <w:rPr>
          <w:rFonts w:ascii="Times New Roman" w:hAnsi="Times New Roman" w:cs="Times New Roman"/>
          <w:iCs/>
          <w:lang w:val="pl-PL"/>
        </w:rPr>
        <w:t xml:space="preserve"> sociālajos tīklos, </w:t>
      </w:r>
      <w:r w:rsidR="00816EB2" w:rsidRPr="00816EB2">
        <w:rPr>
          <w:rFonts w:ascii="Times New Roman" w:hAnsi="Times New Roman" w:cs="Times New Roman"/>
          <w:iCs/>
          <w:lang w:val="pl-PL"/>
        </w:rPr>
        <w:t xml:space="preserve">Daugavpils Kultūras pils un </w:t>
      </w:r>
      <w:r w:rsidR="00816EB2">
        <w:rPr>
          <w:rFonts w:ascii="Times New Roman" w:hAnsi="Times New Roman" w:cs="Times New Roman"/>
          <w:iCs/>
          <w:lang w:val="pl-PL"/>
        </w:rPr>
        <w:t>Jaunbūves kultūrtelpas</w:t>
      </w:r>
      <w:r w:rsidR="00816EB2" w:rsidRPr="00816EB2">
        <w:rPr>
          <w:rFonts w:ascii="Times New Roman" w:hAnsi="Times New Roman" w:cs="Times New Roman"/>
          <w:iCs/>
          <w:lang w:val="pl-PL"/>
        </w:rPr>
        <w:t xml:space="preserve"> mājaslapās</w:t>
      </w:r>
      <w:r w:rsidR="00612AB1" w:rsidRPr="00816EB2">
        <w:rPr>
          <w:rFonts w:ascii="Times New Roman" w:hAnsi="Times New Roman" w:cs="Times New Roman"/>
          <w:iCs/>
          <w:lang w:val="pl-PL"/>
        </w:rPr>
        <w:t xml:space="preserve"> un citos plašsaziņas līdzekļos, norādot bērna vārdu, uzvārdu un vecumu. </w:t>
      </w:r>
      <w:r w:rsidRPr="00816EB2">
        <w:rPr>
          <w:rFonts w:ascii="Times New Roman" w:hAnsi="Times New Roman" w:cs="Times New Roman"/>
          <w:iCs/>
          <w:lang w:val="pl-PL"/>
        </w:rPr>
        <w:t>Piekrītu, ka mans bērns apbalvošanas pasākuma laikā var tikt fotografēts un filmēts. Esmu informēts, ka uzņemti foto, audio un video materiāli būs publiski pieejami neierobežotu laiku.</w:t>
      </w:r>
    </w:p>
    <w:p w14:paraId="2B1F345D" w14:textId="77777777" w:rsidR="00816EB2" w:rsidRPr="00816EB2" w:rsidRDefault="00DF18E2" w:rsidP="00816EB2">
      <w:pPr>
        <w:pStyle w:val="NoSpacing"/>
        <w:rPr>
          <w:rFonts w:ascii="Times New Roman" w:eastAsia="Calibri" w:hAnsi="Times New Roman" w:cs="Times New Roman"/>
          <w:i/>
          <w:kern w:val="0"/>
          <w:szCs w:val="20"/>
          <w:lang w:val="pl-PL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Cs w:val="20"/>
          <w:lang w:val="pl-PL"/>
          <w14:ligatures w14:val="none"/>
        </w:rPr>
        <w:t xml:space="preserve">      </w:t>
      </w:r>
    </w:p>
    <w:p w14:paraId="6728AAA0" w14:textId="28BCF65F" w:rsidR="00816EB2" w:rsidRPr="00816EB2" w:rsidRDefault="00816EB2" w:rsidP="00816EB2">
      <w:pPr>
        <w:pStyle w:val="NoSpacing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____________________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______</w:t>
      </w: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____                                                                        ________________</w:t>
      </w:r>
    </w:p>
    <w:p w14:paraId="1E26A9F9" w14:textId="4BB77C33" w:rsidR="00816EB2" w:rsidRPr="00816EB2" w:rsidRDefault="00816EB2" w:rsidP="00816EB2">
      <w:pPr>
        <w:pStyle w:val="NoSpacing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(likumiskā pārstāvja vārds, uzvārds)                                                                   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           </w:t>
      </w: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   (paraksts)</w:t>
      </w:r>
    </w:p>
    <w:p w14:paraId="4C5373DF" w14:textId="77777777" w:rsidR="00816EB2" w:rsidRPr="00816EB2" w:rsidRDefault="00816EB2" w:rsidP="00816EB2">
      <w:pPr>
        <w:pStyle w:val="NoSpacing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</w:p>
    <w:p w14:paraId="3891179E" w14:textId="77777777" w:rsidR="00816EB2" w:rsidRPr="00816EB2" w:rsidRDefault="00816EB2" w:rsidP="00816EB2">
      <w:pPr>
        <w:pStyle w:val="NoSpacing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</w:p>
    <w:p w14:paraId="3143C790" w14:textId="77777777" w:rsidR="00816EB2" w:rsidRPr="00816EB2" w:rsidRDefault="00816EB2" w:rsidP="00816EB2">
      <w:pPr>
        <w:pStyle w:val="NoSpacing"/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</w:pPr>
    </w:p>
    <w:p w14:paraId="668F82B3" w14:textId="44CEFFAD" w:rsidR="00816EB2" w:rsidRPr="00816EB2" w:rsidRDefault="00816EB2" w:rsidP="00816EB2">
      <w:pPr>
        <w:pStyle w:val="NoSpacing"/>
        <w:rPr>
          <w:iCs/>
          <w:sz w:val="20"/>
          <w:szCs w:val="20"/>
          <w:lang w:val="pl-PL"/>
        </w:rPr>
      </w:pPr>
      <w:r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>Datums ______________________</w:t>
      </w:r>
      <w:r w:rsidR="00DF18E2" w:rsidRPr="00816EB2">
        <w:rPr>
          <w:rFonts w:ascii="Times New Roman" w:eastAsia="Calibri" w:hAnsi="Times New Roman" w:cs="Times New Roman"/>
          <w:i/>
          <w:kern w:val="0"/>
          <w:sz w:val="20"/>
          <w:szCs w:val="20"/>
          <w:lang w:val="pl-PL"/>
          <w14:ligatures w14:val="none"/>
        </w:rPr>
        <w:t xml:space="preserve">       </w:t>
      </w:r>
    </w:p>
    <w:p w14:paraId="2A96073D" w14:textId="26620641" w:rsidR="00336313" w:rsidRDefault="00336313" w:rsidP="00336313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pl-PL" w:eastAsia="ru-RU"/>
          <w14:ligatures w14:val="none"/>
        </w:rPr>
      </w:pPr>
    </w:p>
    <w:sectPr w:rsidR="00336313" w:rsidSect="002760C6">
      <w:pgSz w:w="12240" w:h="15840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CD7"/>
    <w:multiLevelType w:val="hybridMultilevel"/>
    <w:tmpl w:val="AC2A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A72D6"/>
    <w:multiLevelType w:val="hybridMultilevel"/>
    <w:tmpl w:val="D31EE216"/>
    <w:lvl w:ilvl="0" w:tplc="EA185532">
      <w:start w:val="1"/>
      <w:numFmt w:val="decimal"/>
      <w:lvlText w:val="%1."/>
      <w:lvlJc w:val="left"/>
      <w:pPr>
        <w:ind w:left="115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6BA85288"/>
    <w:multiLevelType w:val="multilevel"/>
    <w:tmpl w:val="5C2EA2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8A21D7"/>
    <w:multiLevelType w:val="multilevel"/>
    <w:tmpl w:val="F640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13"/>
    <w:rsid w:val="000928AA"/>
    <w:rsid w:val="000B0A78"/>
    <w:rsid w:val="001B3700"/>
    <w:rsid w:val="00225BE9"/>
    <w:rsid w:val="002760C6"/>
    <w:rsid w:val="00314CF3"/>
    <w:rsid w:val="00336313"/>
    <w:rsid w:val="00403E0A"/>
    <w:rsid w:val="00476A9A"/>
    <w:rsid w:val="00477684"/>
    <w:rsid w:val="00561659"/>
    <w:rsid w:val="0056376A"/>
    <w:rsid w:val="00612AB1"/>
    <w:rsid w:val="00681522"/>
    <w:rsid w:val="00683199"/>
    <w:rsid w:val="006D3837"/>
    <w:rsid w:val="00816EB2"/>
    <w:rsid w:val="008D0B70"/>
    <w:rsid w:val="009D2591"/>
    <w:rsid w:val="009E29BF"/>
    <w:rsid w:val="009F0C08"/>
    <w:rsid w:val="00A455B2"/>
    <w:rsid w:val="00A60347"/>
    <w:rsid w:val="00A73136"/>
    <w:rsid w:val="00A97E4E"/>
    <w:rsid w:val="00B071A8"/>
    <w:rsid w:val="00B429A4"/>
    <w:rsid w:val="00BA6A10"/>
    <w:rsid w:val="00BF3F72"/>
    <w:rsid w:val="00CF1DF9"/>
    <w:rsid w:val="00D01BB8"/>
    <w:rsid w:val="00D01DF2"/>
    <w:rsid w:val="00DF18E2"/>
    <w:rsid w:val="00E54FE7"/>
    <w:rsid w:val="00EA2A89"/>
    <w:rsid w:val="00EF29B2"/>
    <w:rsid w:val="00F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8B75"/>
  <w15:chartTrackingRefBased/>
  <w15:docId w15:val="{AE5D45AA-37C6-4E78-BDF8-829B2E19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13"/>
    <w:pPr>
      <w:spacing w:line="259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3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36313"/>
    <w:pPr>
      <w:spacing w:after="0" w:line="240" w:lineRule="auto"/>
    </w:pPr>
    <w:rPr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33631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3363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c.pasakumi@daugavpils.lv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ulturas.pils@daugavpil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c.pasakumi@daugavpils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 Aristo</dc:creator>
  <cp:keywords/>
  <dc:description/>
  <cp:lastModifiedBy>Eduard</cp:lastModifiedBy>
  <cp:revision>4</cp:revision>
  <dcterms:created xsi:type="dcterms:W3CDTF">2026-02-26T15:59:00Z</dcterms:created>
  <dcterms:modified xsi:type="dcterms:W3CDTF">2026-02-27T08:34:00Z</dcterms:modified>
</cp:coreProperties>
</file>